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C6E5" w14:textId="77777777" w:rsidR="00603708" w:rsidRPr="0098544C" w:rsidRDefault="008825D1">
      <w:pPr>
        <w:jc w:val="center"/>
        <w:rPr>
          <w:rFonts w:ascii="Arial" w:hAnsi="Arial" w:cs="Arial"/>
          <w:lang w:val="cy-GB"/>
        </w:rPr>
      </w:pPr>
      <w:r w:rsidRPr="0098544C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18038E6" wp14:editId="0F13AEA4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FB36" w14:textId="77777777" w:rsidR="008825D1" w:rsidRPr="0098544C" w:rsidRDefault="008825D1" w:rsidP="008825D1">
      <w:pPr>
        <w:rPr>
          <w:rFonts w:ascii="Arial" w:hAnsi="Arial" w:cs="Arial"/>
          <w:sz w:val="32"/>
          <w:szCs w:val="32"/>
          <w:lang w:val="cy-GB"/>
        </w:rPr>
      </w:pPr>
    </w:p>
    <w:p w14:paraId="2CBC0D0D" w14:textId="0C78934E" w:rsidR="00603708" w:rsidRPr="0098544C" w:rsidRDefault="003670B5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ARDAL WEINIDOGAETH BRO</w:t>
      </w:r>
      <w:r w:rsidR="008825D1" w:rsidRPr="0098544C">
        <w:rPr>
          <w:rFonts w:ascii="Arial" w:hAnsi="Arial" w:cs="Arial"/>
          <w:b/>
          <w:bCs/>
          <w:sz w:val="32"/>
          <w:szCs w:val="32"/>
          <w:lang w:val="cy-GB"/>
        </w:rPr>
        <w:t xml:space="preserve"> ________________________</w:t>
      </w:r>
    </w:p>
    <w:p w14:paraId="454D7BAC" w14:textId="77777777" w:rsidR="00603708" w:rsidRPr="0098544C" w:rsidRDefault="00603708">
      <w:pPr>
        <w:jc w:val="center"/>
        <w:rPr>
          <w:rFonts w:ascii="Arial" w:hAnsi="Arial" w:cs="Arial"/>
          <w:lang w:val="cy-GB"/>
        </w:rPr>
      </w:pPr>
    </w:p>
    <w:p w14:paraId="488E480E" w14:textId="77777777" w:rsidR="008763BB" w:rsidRPr="0098544C" w:rsidRDefault="008763BB">
      <w:pPr>
        <w:jc w:val="center"/>
        <w:rPr>
          <w:rFonts w:ascii="Arial" w:hAnsi="Arial" w:cs="Arial"/>
          <w:b/>
          <w:snapToGrid w:val="0"/>
          <w:sz w:val="36"/>
          <w:szCs w:val="36"/>
          <w:lang w:val="cy-GB"/>
        </w:rPr>
      </w:pPr>
    </w:p>
    <w:p w14:paraId="156F215F" w14:textId="77777777" w:rsidR="00603708" w:rsidRPr="0098544C" w:rsidRDefault="00E55DF2">
      <w:pPr>
        <w:jc w:val="center"/>
        <w:rPr>
          <w:rFonts w:ascii="Arial" w:hAnsi="Arial" w:cs="Arial"/>
          <w:b/>
          <w:snapToGrid w:val="0"/>
          <w:sz w:val="36"/>
          <w:szCs w:val="36"/>
          <w:lang w:val="cy-GB"/>
        </w:rPr>
      </w:pPr>
      <w:r w:rsidRPr="0098544C">
        <w:rPr>
          <w:rFonts w:ascii="Arial" w:hAnsi="Arial" w:cs="Arial"/>
          <w:b/>
          <w:snapToGrid w:val="0"/>
          <w:sz w:val="36"/>
          <w:szCs w:val="36"/>
          <w:lang w:val="cy-GB"/>
        </w:rPr>
        <w:t>C</w:t>
      </w:r>
      <w:r w:rsidR="00AF14AF" w:rsidRPr="0098544C">
        <w:rPr>
          <w:rFonts w:ascii="Arial" w:hAnsi="Arial" w:cs="Arial"/>
          <w:b/>
          <w:snapToGrid w:val="0"/>
          <w:sz w:val="36"/>
          <w:szCs w:val="36"/>
          <w:lang w:val="cy-GB"/>
        </w:rPr>
        <w:t xml:space="preserve">WBLHAU </w:t>
      </w:r>
      <w:r w:rsidR="0098544C">
        <w:rPr>
          <w:rFonts w:ascii="Arial" w:hAnsi="Arial" w:cs="Arial"/>
          <w:b/>
          <w:snapToGrid w:val="0"/>
          <w:sz w:val="36"/>
          <w:szCs w:val="36"/>
          <w:lang w:val="cy-GB"/>
        </w:rPr>
        <w:t>COFRESTR</w:t>
      </w:r>
      <w:r w:rsidR="00641F4F" w:rsidRPr="0098544C">
        <w:rPr>
          <w:rFonts w:ascii="Arial" w:hAnsi="Arial" w:cs="Arial"/>
          <w:b/>
          <w:snapToGrid w:val="0"/>
          <w:sz w:val="36"/>
          <w:szCs w:val="36"/>
          <w:lang w:val="cy-GB"/>
        </w:rPr>
        <w:t xml:space="preserve"> ETHOLWYR NEWYDD </w:t>
      </w:r>
    </w:p>
    <w:p w14:paraId="635FFCA5" w14:textId="77777777" w:rsidR="00603708" w:rsidRPr="0098544C" w:rsidRDefault="00603708">
      <w:pPr>
        <w:jc w:val="center"/>
        <w:rPr>
          <w:rFonts w:ascii="Arial" w:hAnsi="Arial" w:cs="Arial"/>
          <w:b/>
          <w:snapToGrid w:val="0"/>
          <w:sz w:val="40"/>
          <w:lang w:val="cy-GB"/>
        </w:rPr>
      </w:pPr>
    </w:p>
    <w:p w14:paraId="746C3C8D" w14:textId="77777777" w:rsidR="00603708" w:rsidRPr="0098544C" w:rsidRDefault="00641F4F" w:rsidP="00E55DF2">
      <w:pPr>
        <w:pStyle w:val="Heading2"/>
        <w:jc w:val="center"/>
        <w:rPr>
          <w:rFonts w:ascii="Arial" w:hAnsi="Arial" w:cs="Arial"/>
          <w:sz w:val="32"/>
          <w:szCs w:val="32"/>
          <w:lang w:val="cy-GB"/>
        </w:rPr>
      </w:pPr>
      <w:r w:rsidRPr="0098544C">
        <w:rPr>
          <w:rFonts w:ascii="Arial" w:hAnsi="Arial" w:cs="Arial"/>
          <w:sz w:val="32"/>
          <w:szCs w:val="32"/>
          <w:lang w:val="cy-GB"/>
        </w:rPr>
        <w:t>Rhoddir rhybudd</w:t>
      </w:r>
    </w:p>
    <w:p w14:paraId="775BDBAA" w14:textId="26415EAF" w:rsidR="00E55DF2" w:rsidRPr="0098544C" w:rsidRDefault="00641F4F" w:rsidP="00E55DF2">
      <w:pPr>
        <w:spacing w:before="140"/>
        <w:jc w:val="both"/>
        <w:rPr>
          <w:rFonts w:ascii="Arial" w:hAnsi="Arial" w:cs="Arial"/>
          <w:noProof/>
          <w:sz w:val="28"/>
          <w:szCs w:val="28"/>
          <w:lang w:val="cy-GB"/>
        </w:rPr>
      </w:pPr>
      <w:r w:rsidRPr="0098544C">
        <w:rPr>
          <w:rFonts w:ascii="Arial" w:hAnsi="Arial" w:cs="Arial"/>
          <w:noProof/>
          <w:sz w:val="28"/>
          <w:szCs w:val="28"/>
          <w:lang w:val="cy-GB"/>
        </w:rPr>
        <w:t>yn unol â Chyfansoddiad yr Eglwys yng Nghymru</w:t>
      </w:r>
      <w:r w:rsidR="00AF14AF" w:rsidRPr="0098544C">
        <w:rPr>
          <w:rFonts w:ascii="Arial" w:hAnsi="Arial" w:cs="Arial"/>
          <w:noProof/>
          <w:sz w:val="28"/>
          <w:szCs w:val="28"/>
          <w:lang w:val="cy-GB"/>
        </w:rPr>
        <w:t xml:space="preserve"> bod </w:t>
      </w:r>
      <w:r w:rsidR="0098544C">
        <w:rPr>
          <w:rFonts w:ascii="Arial" w:hAnsi="Arial" w:cs="Arial"/>
          <w:noProof/>
          <w:sz w:val="28"/>
          <w:szCs w:val="28"/>
          <w:lang w:val="cy-GB"/>
        </w:rPr>
        <w:t>Cofrestr</w:t>
      </w:r>
      <w:r w:rsidRPr="0098544C">
        <w:rPr>
          <w:rFonts w:ascii="Arial" w:hAnsi="Arial" w:cs="Arial"/>
          <w:noProof/>
          <w:sz w:val="28"/>
          <w:szCs w:val="28"/>
          <w:lang w:val="cy-GB"/>
        </w:rPr>
        <w:t xml:space="preserve"> Etholwyr newydd yr Eglwys ar gyfer </w:t>
      </w:r>
      <w:r w:rsidR="003670B5">
        <w:rPr>
          <w:rFonts w:ascii="Arial" w:hAnsi="Arial" w:cs="Arial"/>
          <w:noProof/>
          <w:sz w:val="28"/>
          <w:szCs w:val="28"/>
          <w:lang w:val="cy-GB"/>
        </w:rPr>
        <w:t>yr Ardal Weinidogaeth</w:t>
      </w:r>
      <w:r w:rsidRPr="0098544C">
        <w:rPr>
          <w:rFonts w:ascii="Arial" w:hAnsi="Arial" w:cs="Arial"/>
          <w:noProof/>
          <w:sz w:val="28"/>
          <w:szCs w:val="28"/>
          <w:lang w:val="cy-GB"/>
        </w:rPr>
        <w:t xml:space="preserve"> hwn wedi’i </w:t>
      </w:r>
      <w:r w:rsidR="0098544C">
        <w:rPr>
          <w:rFonts w:ascii="Arial" w:hAnsi="Arial" w:cs="Arial"/>
          <w:noProof/>
          <w:sz w:val="28"/>
          <w:szCs w:val="28"/>
          <w:lang w:val="cy-GB"/>
        </w:rPr>
        <w:t>ph</w:t>
      </w:r>
      <w:r w:rsidRPr="0098544C">
        <w:rPr>
          <w:rFonts w:ascii="Arial" w:hAnsi="Arial" w:cs="Arial"/>
          <w:noProof/>
          <w:sz w:val="28"/>
          <w:szCs w:val="28"/>
          <w:lang w:val="cy-GB"/>
        </w:rPr>
        <w:t xml:space="preserve">aratoi ac mae bellach ar gael i’w </w:t>
      </w:r>
      <w:r w:rsidR="0098544C">
        <w:rPr>
          <w:rFonts w:ascii="Arial" w:hAnsi="Arial" w:cs="Arial"/>
          <w:noProof/>
          <w:sz w:val="28"/>
          <w:szCs w:val="28"/>
          <w:lang w:val="cy-GB"/>
        </w:rPr>
        <w:t>h</w:t>
      </w:r>
      <w:r w:rsidRPr="0098544C">
        <w:rPr>
          <w:rFonts w:ascii="Arial" w:hAnsi="Arial" w:cs="Arial"/>
          <w:noProof/>
          <w:sz w:val="28"/>
          <w:szCs w:val="28"/>
          <w:lang w:val="cy-GB"/>
        </w:rPr>
        <w:t xml:space="preserve">archwilio. </w:t>
      </w:r>
    </w:p>
    <w:p w14:paraId="1A06FF12" w14:textId="087302D4" w:rsidR="00C35A15" w:rsidRPr="0098544C" w:rsidRDefault="00641F4F" w:rsidP="00E55DF2">
      <w:pPr>
        <w:spacing w:before="140"/>
        <w:jc w:val="both"/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</w:pPr>
      <w:r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Nid oes gan </w:t>
      </w:r>
      <w:r w:rsidR="00AF14AF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l</w:t>
      </w:r>
      <w:r w:rsidR="00E533C9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eygwyr </w:t>
      </w:r>
      <w:r w:rsidR="00AF14AF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yr hawl i bleidleisio yn y C</w:t>
      </w:r>
      <w:r w:rsidR="003670B5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yfa</w:t>
      </w:r>
      <w:r w:rsidR="00AF14AF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r</w:t>
      </w:r>
      <w:r w:rsidR="003670B5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fo</w:t>
      </w:r>
      <w:r w:rsidR="00AF14AF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d</w:t>
      </w:r>
      <w:r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 </w:t>
      </w:r>
      <w:r w:rsidR="00AF14AF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Festri </w:t>
      </w:r>
      <w:r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Blyny</w:t>
      </w:r>
      <w:r w:rsidR="007E3AD9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d</w:t>
      </w:r>
      <w:r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dol oni bai bo</w:t>
      </w:r>
      <w:r w:rsidR="00F14828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d eu henw’n ymddangos ar </w:t>
      </w:r>
      <w:r w:rsidR="00686337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gofrestr yr</w:t>
      </w:r>
      <w:r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 etholwyr. </w:t>
      </w:r>
      <w:r w:rsidR="001740DC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 </w:t>
      </w:r>
    </w:p>
    <w:p w14:paraId="19742830" w14:textId="77777777" w:rsidR="001740DC" w:rsidRPr="0098544C" w:rsidRDefault="001740DC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</w:p>
    <w:p w14:paraId="18367A54" w14:textId="77777777" w:rsidR="008763BB" w:rsidRPr="0098544C" w:rsidRDefault="00641F4F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Gall unrhyw Aelod o’r Eglwys yng Nghymru ofyn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am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archwilio’r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gofre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>str. Dylent gysylltu â</w:t>
      </w:r>
      <w:r w:rsidR="008763BB" w:rsidRPr="0098544C">
        <w:rPr>
          <w:rFonts w:ascii="Arial" w:hAnsi="Arial" w:cs="Arial"/>
          <w:snapToGrid w:val="0"/>
          <w:sz w:val="28"/>
          <w:szCs w:val="28"/>
          <w:lang w:val="cy-GB"/>
        </w:rPr>
        <w:t>:</w:t>
      </w:r>
    </w:p>
    <w:p w14:paraId="7CFFA787" w14:textId="77777777" w:rsidR="008763BB" w:rsidRPr="0098544C" w:rsidRDefault="008763BB" w:rsidP="008763BB">
      <w:pPr>
        <w:pBdr>
          <w:bottom w:val="single" w:sz="12" w:space="1" w:color="auto"/>
        </w:pBdr>
        <w:rPr>
          <w:rFonts w:ascii="Arial" w:hAnsi="Arial" w:cs="Arial"/>
          <w:snapToGrid w:val="0"/>
          <w:sz w:val="28"/>
          <w:szCs w:val="28"/>
          <w:lang w:val="cy-GB"/>
        </w:rPr>
      </w:pPr>
    </w:p>
    <w:p w14:paraId="76CADD07" w14:textId="77777777" w:rsidR="008763BB" w:rsidRPr="0098544C" w:rsidRDefault="008763BB" w:rsidP="008763BB">
      <w:pPr>
        <w:pBdr>
          <w:bottom w:val="single" w:sz="12" w:space="1" w:color="auto"/>
        </w:pBdr>
        <w:rPr>
          <w:rFonts w:ascii="Arial" w:hAnsi="Arial" w:cs="Arial"/>
          <w:snapToGrid w:val="0"/>
          <w:sz w:val="28"/>
          <w:szCs w:val="28"/>
          <w:lang w:val="cy-GB"/>
        </w:rPr>
      </w:pPr>
    </w:p>
    <w:p w14:paraId="5F8E4077" w14:textId="77777777" w:rsidR="008763BB" w:rsidRPr="0098544C" w:rsidRDefault="008763BB" w:rsidP="008763BB">
      <w:pPr>
        <w:jc w:val="center"/>
        <w:rPr>
          <w:rFonts w:ascii="Arial" w:hAnsi="Arial" w:cs="Arial"/>
          <w:i/>
          <w:iCs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>[</w:t>
      </w:r>
      <w:r w:rsidR="00641F4F"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>Cyfeiriad e-bost a/neu rhif ffôn]</w:t>
      </w:r>
    </w:p>
    <w:p w14:paraId="6F4BF6DC" w14:textId="77777777" w:rsidR="008763BB" w:rsidRPr="0098544C" w:rsidRDefault="008763BB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</w:p>
    <w:p w14:paraId="504A49C3" w14:textId="1A7E2BDE" w:rsidR="008763BB" w:rsidRPr="0098544C" w:rsidRDefault="00E533C9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snapToGrid w:val="0"/>
          <w:sz w:val="28"/>
          <w:szCs w:val="28"/>
          <w:lang w:val="cy-GB"/>
        </w:rPr>
        <w:t>i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wneud trefniadau 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>i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archwilio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’r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gofrestr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, neu 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i 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siarad â’r </w:t>
      </w:r>
      <w:r w:rsidR="003670B5">
        <w:rPr>
          <w:rFonts w:ascii="Arial" w:hAnsi="Arial" w:cs="Arial"/>
          <w:snapToGrid w:val="0"/>
          <w:sz w:val="28"/>
          <w:szCs w:val="28"/>
          <w:lang w:val="cy-GB"/>
        </w:rPr>
        <w:t>Arweinydd yr Ardal Weinidogaeth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neu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W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arden yr Eglwys. </w:t>
      </w:r>
    </w:p>
    <w:p w14:paraId="4CFC90C9" w14:textId="77777777" w:rsidR="008763BB" w:rsidRPr="0098544C" w:rsidRDefault="008763BB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</w:p>
    <w:p w14:paraId="104B4BC9" w14:textId="3B0E32E7" w:rsidR="001740DC" w:rsidRPr="0098544C" w:rsidRDefault="00E533C9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Dylid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rhoi gwybod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ar unwaith i’r Cyngor </w:t>
      </w:r>
      <w:r w:rsidR="003670B5">
        <w:rPr>
          <w:rFonts w:ascii="Arial" w:hAnsi="Arial" w:cs="Arial"/>
          <w:snapToGrid w:val="0"/>
          <w:sz w:val="28"/>
          <w:szCs w:val="28"/>
          <w:lang w:val="cy-GB"/>
        </w:rPr>
        <w:t>Ardal Weinidogaeth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 xml:space="preserve"> am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unrhyw wall a ddarganfyddir yn y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gof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>r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>estr</w:t>
      </w:r>
      <w:r w:rsidR="001740DC" w:rsidRPr="0098544C">
        <w:rPr>
          <w:rFonts w:ascii="Arial" w:hAnsi="Arial" w:cs="Arial"/>
          <w:snapToGrid w:val="0"/>
          <w:sz w:val="28"/>
          <w:szCs w:val="28"/>
          <w:lang w:val="cy-GB"/>
        </w:rPr>
        <w:t>.</w:t>
      </w:r>
    </w:p>
    <w:p w14:paraId="33A70C8D" w14:textId="77777777" w:rsidR="00603708" w:rsidRPr="0098544C" w:rsidRDefault="00603708">
      <w:pPr>
        <w:rPr>
          <w:rFonts w:ascii="Arial" w:hAnsi="Arial" w:cs="Arial"/>
          <w:snapToGrid w:val="0"/>
          <w:sz w:val="28"/>
          <w:szCs w:val="28"/>
          <w:lang w:val="cy-GB"/>
        </w:rPr>
      </w:pPr>
    </w:p>
    <w:p w14:paraId="2A994F58" w14:textId="58B328AB" w:rsidR="00603708" w:rsidRPr="0098544C" w:rsidRDefault="00641F4F">
      <w:pPr>
        <w:rPr>
          <w:rFonts w:ascii="Arial" w:hAnsi="Arial" w:cs="Arial"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snapToGrid w:val="0"/>
          <w:sz w:val="28"/>
          <w:szCs w:val="28"/>
          <w:lang w:val="cy-GB"/>
        </w:rPr>
        <w:t>Dydd</w:t>
      </w:r>
      <w:r w:rsidR="00E533C9" w:rsidRPr="0098544C">
        <w:rPr>
          <w:rFonts w:ascii="Arial" w:hAnsi="Arial" w:cs="Arial"/>
          <w:snapToGrid w:val="0"/>
          <w:sz w:val="28"/>
          <w:szCs w:val="28"/>
          <w:lang w:val="cy-GB"/>
        </w:rPr>
        <w:t>iedig ar y ____________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>__ diwrnod o</w:t>
      </w:r>
      <w:r w:rsidR="00603708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__________________ 20</w:t>
      </w:r>
      <w:r w:rsidR="003670B5">
        <w:rPr>
          <w:rFonts w:ascii="Arial" w:hAnsi="Arial" w:cs="Arial"/>
          <w:snapToGrid w:val="0"/>
          <w:sz w:val="28"/>
          <w:szCs w:val="28"/>
          <w:lang w:val="cy-GB"/>
        </w:rPr>
        <w:t>__</w:t>
      </w:r>
      <w:bookmarkStart w:id="0" w:name="_GoBack"/>
      <w:bookmarkEnd w:id="0"/>
    </w:p>
    <w:p w14:paraId="5685BFCE" w14:textId="77777777" w:rsidR="00603708" w:rsidRPr="0098544C" w:rsidRDefault="00641F4F">
      <w:pPr>
        <w:rPr>
          <w:rFonts w:ascii="Arial" w:hAnsi="Arial" w:cs="Arial"/>
          <w:i/>
          <w:iCs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ab/>
        <w:t>[O leiaf</w:t>
      </w:r>
      <w:r w:rsidR="00E55DF2"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 xml:space="preserve"> 15 d</w:t>
      </w:r>
      <w:r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 xml:space="preserve">iwrnod cyn </w:t>
      </w:r>
      <w:r w:rsidR="00F14828"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 xml:space="preserve">y </w:t>
      </w:r>
      <w:r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>C</w:t>
      </w:r>
      <w:r w:rsidR="00F14828"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 xml:space="preserve">wrdd Festri </w:t>
      </w:r>
      <w:r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>Blynyddol</w:t>
      </w:r>
      <w:r w:rsidR="00E55DF2"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>]</w:t>
      </w:r>
    </w:p>
    <w:p w14:paraId="641C1DB2" w14:textId="77777777" w:rsidR="008825D1" w:rsidRPr="0098544C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  <w:lang w:val="cy-GB"/>
        </w:rPr>
      </w:pPr>
    </w:p>
    <w:p w14:paraId="25AC2A08" w14:textId="77777777" w:rsidR="008825D1" w:rsidRPr="0098544C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  <w:lang w:val="cy-GB"/>
        </w:rPr>
      </w:pPr>
    </w:p>
    <w:p w14:paraId="58D52BC1" w14:textId="77777777" w:rsidR="00603708" w:rsidRPr="0098544C" w:rsidRDefault="00B9647C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  <w:lang w:val="cy-GB"/>
        </w:rPr>
      </w:pPr>
      <w:r w:rsidRPr="0098544C">
        <w:rPr>
          <w:rFonts w:ascii="Arial" w:hAnsi="Arial" w:cs="Arial"/>
          <w:szCs w:val="28"/>
          <w:lang w:val="cy-GB"/>
        </w:rPr>
        <w:t>Llofnod</w:t>
      </w:r>
      <w:r w:rsidR="00603708" w:rsidRPr="0098544C">
        <w:rPr>
          <w:rFonts w:ascii="Arial" w:hAnsi="Arial" w:cs="Arial"/>
          <w:szCs w:val="28"/>
          <w:lang w:val="cy-GB"/>
        </w:rPr>
        <w:t xml:space="preserve"> _______________________</w:t>
      </w:r>
      <w:r w:rsidR="008763BB" w:rsidRPr="0098544C">
        <w:rPr>
          <w:rFonts w:ascii="Arial" w:hAnsi="Arial" w:cs="Arial"/>
          <w:szCs w:val="28"/>
          <w:lang w:val="cy-GB"/>
        </w:rPr>
        <w:t>_________________</w:t>
      </w:r>
      <w:r w:rsidR="00603708" w:rsidRPr="0098544C">
        <w:rPr>
          <w:rFonts w:ascii="Arial" w:hAnsi="Arial" w:cs="Arial"/>
          <w:szCs w:val="28"/>
          <w:lang w:val="cy-GB"/>
        </w:rPr>
        <w:t xml:space="preserve"> </w:t>
      </w:r>
    </w:p>
    <w:p w14:paraId="04FC6375" w14:textId="24E14898" w:rsidR="00603708" w:rsidRPr="007E3AD9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 xml:space="preserve">           </w:t>
      </w:r>
      <w:r w:rsidR="00641F4F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 xml:space="preserve">Gweinidog </w:t>
      </w:r>
      <w:r w:rsidR="003670B5">
        <w:rPr>
          <w:rFonts w:ascii="Arial" w:hAnsi="Arial" w:cs="Arial"/>
          <w:i/>
          <w:snapToGrid w:val="0"/>
          <w:sz w:val="28"/>
          <w:szCs w:val="28"/>
          <w:lang w:val="cy-GB"/>
        </w:rPr>
        <w:t xml:space="preserve">/ </w:t>
      </w:r>
      <w:r w:rsidR="007E3AD9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>Warden yr Eglwys</w:t>
      </w:r>
      <w:r w:rsidR="00641F4F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 xml:space="preserve"> </w:t>
      </w:r>
      <w:r w:rsidR="008825D1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>[d</w:t>
      </w:r>
      <w:r w:rsidR="00641F4F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>il</w:t>
      </w:r>
      <w:r w:rsidR="00686337">
        <w:rPr>
          <w:rFonts w:ascii="Arial" w:hAnsi="Arial" w:cs="Arial"/>
          <w:i/>
          <w:snapToGrid w:val="0"/>
          <w:sz w:val="28"/>
          <w:szCs w:val="28"/>
          <w:lang w:val="cy-GB"/>
        </w:rPr>
        <w:t>ee</w:t>
      </w:r>
      <w:r w:rsidR="00641F4F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>r fel y bo’n briodol</w:t>
      </w:r>
      <w:r w:rsidR="008825D1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>]</w:t>
      </w:r>
    </w:p>
    <w:sectPr w:rsidR="00603708" w:rsidRPr="007E3AD9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BB"/>
    <w:rsid w:val="000E7686"/>
    <w:rsid w:val="001740DC"/>
    <w:rsid w:val="001D1892"/>
    <w:rsid w:val="003670B5"/>
    <w:rsid w:val="00453297"/>
    <w:rsid w:val="00603708"/>
    <w:rsid w:val="00641F4F"/>
    <w:rsid w:val="00686337"/>
    <w:rsid w:val="00724EDB"/>
    <w:rsid w:val="007E3AD9"/>
    <w:rsid w:val="008763BB"/>
    <w:rsid w:val="008825D1"/>
    <w:rsid w:val="00883EBB"/>
    <w:rsid w:val="0098544C"/>
    <w:rsid w:val="00A73BA8"/>
    <w:rsid w:val="00AF14AF"/>
    <w:rsid w:val="00B9647C"/>
    <w:rsid w:val="00BE3703"/>
    <w:rsid w:val="00C35A15"/>
    <w:rsid w:val="00E533C9"/>
    <w:rsid w:val="00E55DF2"/>
    <w:rsid w:val="00F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01286"/>
  <w15:docId w15:val="{03A546E6-4518-484C-AC77-7918EB0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BA8"/>
    <w:rPr>
      <w:lang w:eastAsia="en-US"/>
    </w:rPr>
  </w:style>
  <w:style w:type="paragraph" w:styleId="Heading1">
    <w:name w:val="heading 1"/>
    <w:basedOn w:val="Normal"/>
    <w:next w:val="Normal"/>
    <w:qFormat/>
    <w:rsid w:val="00A73BA8"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rsid w:val="00A73BA8"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A73BA8"/>
    <w:pPr>
      <w:widowControl w:val="0"/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PARISH OF</vt:lpstr>
      <vt:lpstr>PARISH OF</vt:lpstr>
    </vt:vector>
  </TitlesOfParts>
  <Company> 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Owain Pritchard</cp:lastModifiedBy>
  <cp:revision>2</cp:revision>
  <cp:lastPrinted>2020-01-14T16:13:00Z</cp:lastPrinted>
  <dcterms:created xsi:type="dcterms:W3CDTF">2020-03-05T16:10:00Z</dcterms:created>
  <dcterms:modified xsi:type="dcterms:W3CDTF">2020-03-05T16:10:00Z</dcterms:modified>
</cp:coreProperties>
</file>